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4014" w14:textId="583082AE" w:rsidR="00A8393B" w:rsidRDefault="00A8393B" w:rsidP="00F94C8D">
      <w:pPr>
        <w:rPr>
          <w:b/>
          <w:bCs/>
          <w:sz w:val="28"/>
          <w:szCs w:val="28"/>
        </w:rPr>
      </w:pPr>
      <w:r w:rsidRPr="00A8393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547645" wp14:editId="3BD63D73">
            <wp:simplePos x="0" y="0"/>
            <wp:positionH relativeFrom="column">
              <wp:posOffset>5196205</wp:posOffset>
            </wp:positionH>
            <wp:positionV relativeFrom="page">
              <wp:posOffset>275590</wp:posOffset>
            </wp:positionV>
            <wp:extent cx="1076325" cy="1076325"/>
            <wp:effectExtent l="0" t="0" r="9525" b="9525"/>
            <wp:wrapTopAndBottom/>
            <wp:docPr id="418275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759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171DA" w14:textId="77777777" w:rsidR="00A8393B" w:rsidRDefault="00A8393B" w:rsidP="00F94C8D">
      <w:pPr>
        <w:rPr>
          <w:b/>
          <w:bCs/>
          <w:sz w:val="28"/>
          <w:szCs w:val="28"/>
        </w:rPr>
      </w:pPr>
    </w:p>
    <w:p w14:paraId="582C4DC5" w14:textId="77777777" w:rsidR="00A8393B" w:rsidRDefault="00A8393B" w:rsidP="00F94C8D">
      <w:pPr>
        <w:rPr>
          <w:b/>
          <w:bCs/>
          <w:sz w:val="28"/>
          <w:szCs w:val="28"/>
        </w:rPr>
      </w:pPr>
    </w:p>
    <w:p w14:paraId="556BBE5E" w14:textId="751F98A9" w:rsidR="00F94C8D" w:rsidRPr="00A8393B" w:rsidRDefault="00F94C8D" w:rsidP="00F94C8D">
      <w:pPr>
        <w:rPr>
          <w:b/>
          <w:bCs/>
          <w:sz w:val="28"/>
          <w:szCs w:val="28"/>
        </w:rPr>
      </w:pPr>
      <w:r w:rsidRPr="00A8393B">
        <w:rPr>
          <w:b/>
          <w:bCs/>
          <w:sz w:val="28"/>
          <w:szCs w:val="28"/>
        </w:rPr>
        <w:t>How do I get physiotherapy or a walking aid?</w:t>
      </w:r>
    </w:p>
    <w:p w14:paraId="2173056D" w14:textId="28D244FB" w:rsidR="00F94C8D" w:rsidRPr="00A8393B" w:rsidRDefault="00F94C8D" w:rsidP="00F94C8D">
      <w:pPr>
        <w:rPr>
          <w:b/>
          <w:bCs/>
          <w:sz w:val="28"/>
          <w:szCs w:val="28"/>
        </w:rPr>
      </w:pPr>
      <w:r w:rsidRPr="00A8393B">
        <w:rPr>
          <w:b/>
          <w:bCs/>
          <w:sz w:val="28"/>
          <w:szCs w:val="28"/>
        </w:rPr>
        <w:t xml:space="preserve">If you would like to see a physiotherapist and are over 16 years old, then you can </w:t>
      </w:r>
      <w:r w:rsidRPr="00A8393B">
        <w:rPr>
          <w:b/>
          <w:bCs/>
          <w:sz w:val="28"/>
          <w:szCs w:val="28"/>
          <w:u w:val="single"/>
        </w:rPr>
        <w:t>Self-Refer</w:t>
      </w:r>
      <w:r w:rsidRPr="00A8393B">
        <w:rPr>
          <w:b/>
          <w:bCs/>
          <w:sz w:val="28"/>
          <w:szCs w:val="28"/>
        </w:rPr>
        <w:t xml:space="preserve"> into West Lothian Musculoskeletal (MSK) Physiotherapy Service.</w:t>
      </w:r>
    </w:p>
    <w:p w14:paraId="01758277" w14:textId="75C2D896" w:rsidR="00AB2B78" w:rsidRPr="00A8393B" w:rsidRDefault="00F94C8D" w:rsidP="00F94C8D">
      <w:pPr>
        <w:rPr>
          <w:sz w:val="28"/>
          <w:szCs w:val="28"/>
        </w:rPr>
      </w:pPr>
      <w:r w:rsidRPr="00A8393B">
        <w:rPr>
          <w:sz w:val="28"/>
          <w:szCs w:val="28"/>
        </w:rPr>
        <w:t xml:space="preserve">Print or fill out the form online at </w:t>
      </w:r>
      <w:hyperlink r:id="rId9">
        <w:r w:rsidRPr="00A8393B">
          <w:rPr>
            <w:rStyle w:val="Hyperlink"/>
            <w:rFonts w:ascii="Calibri" w:eastAsia="Calibri" w:hAnsi="Calibri" w:cs="Calibri"/>
            <w:sz w:val="28"/>
            <w:szCs w:val="28"/>
          </w:rPr>
          <w:t>West Lothian – Musculoskeletal Physiotherapy</w:t>
        </w:r>
      </w:hyperlink>
      <w:r w:rsidRPr="00A8393B">
        <w:rPr>
          <w:rFonts w:ascii="Calibri" w:eastAsia="Calibri" w:hAnsi="Calibri" w:cs="Calibri"/>
          <w:sz w:val="28"/>
          <w:szCs w:val="28"/>
        </w:rPr>
        <w:t xml:space="preserve"> </w:t>
      </w:r>
      <w:r w:rsidRPr="00A8393B">
        <w:rPr>
          <w:sz w:val="28"/>
          <w:szCs w:val="28"/>
        </w:rPr>
        <w:t xml:space="preserve">or ask for a paper copy from your local GP Practice. </w:t>
      </w:r>
    </w:p>
    <w:p w14:paraId="2E1FAEFF" w14:textId="0E0CE122" w:rsidR="00F94C8D" w:rsidRPr="00A8393B" w:rsidRDefault="00F94C8D" w:rsidP="00F94C8D">
      <w:pPr>
        <w:rPr>
          <w:sz w:val="28"/>
          <w:szCs w:val="28"/>
        </w:rPr>
      </w:pPr>
      <w:r w:rsidRPr="00A8393B">
        <w:rPr>
          <w:sz w:val="28"/>
          <w:szCs w:val="28"/>
        </w:rPr>
        <w:t>Complete the form and send it to:</w:t>
      </w:r>
    </w:p>
    <w:p w14:paraId="10893B51" w14:textId="5F2C8E71" w:rsidR="00F94C8D" w:rsidRPr="00A8393B" w:rsidRDefault="00F94C8D" w:rsidP="00AB2B78">
      <w:pPr>
        <w:spacing w:line="240" w:lineRule="auto"/>
        <w:ind w:left="360"/>
        <w:rPr>
          <w:sz w:val="28"/>
          <w:szCs w:val="28"/>
        </w:rPr>
      </w:pPr>
      <w:r w:rsidRPr="00A8393B">
        <w:rPr>
          <w:sz w:val="28"/>
          <w:szCs w:val="28"/>
        </w:rPr>
        <w:t xml:space="preserve">Physiotherapy </w:t>
      </w:r>
      <w:proofErr w:type="spellStart"/>
      <w:r w:rsidRPr="00A8393B">
        <w:rPr>
          <w:sz w:val="28"/>
          <w:szCs w:val="28"/>
        </w:rPr>
        <w:t>Self Referral</w:t>
      </w:r>
      <w:proofErr w:type="spellEnd"/>
      <w:r w:rsidRPr="00A8393B">
        <w:rPr>
          <w:sz w:val="28"/>
          <w:szCs w:val="28"/>
        </w:rPr>
        <w:t>,</w:t>
      </w:r>
    </w:p>
    <w:p w14:paraId="7BB53B42" w14:textId="66FD3E98" w:rsidR="00F94C8D" w:rsidRPr="00A8393B" w:rsidRDefault="00F94C8D" w:rsidP="00AB2B78">
      <w:pPr>
        <w:spacing w:line="240" w:lineRule="auto"/>
        <w:ind w:left="360"/>
        <w:rPr>
          <w:sz w:val="28"/>
          <w:szCs w:val="28"/>
        </w:rPr>
      </w:pPr>
      <w:r w:rsidRPr="00A8393B">
        <w:rPr>
          <w:sz w:val="28"/>
          <w:szCs w:val="28"/>
        </w:rPr>
        <w:t xml:space="preserve">Physiotherapy Department, </w:t>
      </w:r>
    </w:p>
    <w:p w14:paraId="72AF52F4" w14:textId="141AE81F" w:rsidR="00F94C8D" w:rsidRPr="00A8393B" w:rsidRDefault="00F94C8D" w:rsidP="00AB2B78">
      <w:pPr>
        <w:spacing w:line="240" w:lineRule="auto"/>
        <w:ind w:left="360"/>
        <w:rPr>
          <w:sz w:val="28"/>
          <w:szCs w:val="28"/>
        </w:rPr>
      </w:pPr>
      <w:r w:rsidRPr="00A8393B">
        <w:rPr>
          <w:sz w:val="28"/>
          <w:szCs w:val="28"/>
        </w:rPr>
        <w:t>St John’s Hospital at Howden,</w:t>
      </w:r>
    </w:p>
    <w:p w14:paraId="4B0E3DC5" w14:textId="0EEBB85E" w:rsidR="00F94C8D" w:rsidRPr="00A8393B" w:rsidRDefault="00F94C8D" w:rsidP="00AB2B78">
      <w:pPr>
        <w:spacing w:line="240" w:lineRule="auto"/>
        <w:ind w:left="360"/>
        <w:rPr>
          <w:sz w:val="28"/>
          <w:szCs w:val="28"/>
        </w:rPr>
      </w:pPr>
      <w:r w:rsidRPr="00A8393B">
        <w:rPr>
          <w:sz w:val="28"/>
          <w:szCs w:val="28"/>
        </w:rPr>
        <w:t>Howden Road West,</w:t>
      </w:r>
    </w:p>
    <w:p w14:paraId="7C649464" w14:textId="1E53FBC7" w:rsidR="00F94C8D" w:rsidRPr="00A8393B" w:rsidRDefault="00F94C8D" w:rsidP="00AB2B78">
      <w:pPr>
        <w:spacing w:line="240" w:lineRule="auto"/>
        <w:ind w:left="360"/>
        <w:rPr>
          <w:sz w:val="28"/>
          <w:szCs w:val="28"/>
        </w:rPr>
      </w:pPr>
      <w:r w:rsidRPr="00A8393B">
        <w:rPr>
          <w:sz w:val="28"/>
          <w:szCs w:val="28"/>
        </w:rPr>
        <w:t>Livingston EH54 6PP</w:t>
      </w:r>
    </w:p>
    <w:p w14:paraId="3C4C31AA" w14:textId="77777777" w:rsidR="00AB2B78" w:rsidRPr="00A8393B" w:rsidRDefault="00F94C8D" w:rsidP="00AB2B78">
      <w:pPr>
        <w:tabs>
          <w:tab w:val="left" w:pos="2694"/>
        </w:tabs>
        <w:rPr>
          <w:sz w:val="28"/>
          <w:szCs w:val="28"/>
        </w:rPr>
      </w:pPr>
      <w:r w:rsidRPr="00A8393B">
        <w:rPr>
          <w:sz w:val="28"/>
          <w:szCs w:val="28"/>
        </w:rPr>
        <w:t xml:space="preserve">You will be added you to the waiting list. Waiting times may vary. </w:t>
      </w:r>
    </w:p>
    <w:p w14:paraId="06A93119" w14:textId="77777777" w:rsidR="00AB2B78" w:rsidRPr="00A8393B" w:rsidRDefault="00F94C8D" w:rsidP="00AB2B78">
      <w:pPr>
        <w:tabs>
          <w:tab w:val="left" w:pos="2694"/>
        </w:tabs>
        <w:rPr>
          <w:sz w:val="28"/>
          <w:szCs w:val="28"/>
        </w:rPr>
      </w:pPr>
      <w:r w:rsidRPr="00A8393B">
        <w:rPr>
          <w:sz w:val="28"/>
          <w:szCs w:val="28"/>
        </w:rPr>
        <w:t>If under 16 years old, see your GP. Your GP will refer you.</w:t>
      </w:r>
      <w:r w:rsidR="00AB2B78" w:rsidRPr="00A8393B">
        <w:rPr>
          <w:sz w:val="28"/>
          <w:szCs w:val="28"/>
        </w:rPr>
        <w:t xml:space="preserve"> </w:t>
      </w:r>
    </w:p>
    <w:p w14:paraId="2C2505D1" w14:textId="45DC7EAC" w:rsidR="00A8393B" w:rsidRPr="00A8393B" w:rsidRDefault="00F94C8D" w:rsidP="00A8393B">
      <w:pPr>
        <w:tabs>
          <w:tab w:val="left" w:pos="2694"/>
        </w:tabs>
        <w:rPr>
          <w:rStyle w:val="normaltextrun"/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A8393B">
        <w:rPr>
          <w:sz w:val="28"/>
          <w:szCs w:val="28"/>
        </w:rPr>
        <w:t>Self help</w:t>
      </w:r>
      <w:proofErr w:type="spellEnd"/>
      <w:r w:rsidRPr="00A8393B">
        <w:rPr>
          <w:sz w:val="28"/>
          <w:szCs w:val="28"/>
        </w:rPr>
        <w:t xml:space="preserve"> advice is available from </w:t>
      </w:r>
      <w:hyperlink r:id="rId10">
        <w:r w:rsidRPr="00A8393B">
          <w:rPr>
            <w:rStyle w:val="normaltextrun"/>
            <w:rFonts w:ascii="Calibri" w:hAnsi="Calibri" w:cs="Calibri"/>
            <w:color w:val="0563C1"/>
            <w:sz w:val="28"/>
            <w:szCs w:val="28"/>
            <w:u w:val="single"/>
          </w:rPr>
          <w:t>https://www.nhsinform.scot/illnesses-and-conditions/muscle-bone-and-joints</w:t>
        </w:r>
      </w:hyperlink>
      <w:r w:rsidRPr="00A8393B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 </w:t>
      </w:r>
    </w:p>
    <w:p w14:paraId="42605575" w14:textId="409711A1" w:rsidR="1CA97857" w:rsidRDefault="1FA4A256" w:rsidP="1CA97857">
      <w:pPr>
        <w:rPr>
          <w:rStyle w:val="normaltextrun"/>
          <w:rFonts w:ascii="Calibri" w:hAnsi="Calibri" w:cs="Calibri"/>
          <w:color w:val="000000" w:themeColor="text1"/>
        </w:rPr>
      </w:pPr>
      <w:r w:rsidRPr="1CA97857">
        <w:rPr>
          <w:rStyle w:val="normaltextrun"/>
          <w:rFonts w:ascii="Calibri" w:hAnsi="Calibri" w:cs="Calibri"/>
          <w:color w:val="000000" w:themeColor="text1"/>
        </w:rPr>
        <w:t> </w:t>
      </w:r>
    </w:p>
    <w:sectPr w:rsidR="1CA97857" w:rsidSect="00D93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080"/>
    <w:multiLevelType w:val="hybridMultilevel"/>
    <w:tmpl w:val="BF96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47E0"/>
    <w:multiLevelType w:val="hybridMultilevel"/>
    <w:tmpl w:val="0A420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8972">
    <w:abstractNumId w:val="1"/>
  </w:num>
  <w:num w:numId="2" w16cid:durableId="156421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70"/>
    <w:rsid w:val="000009FC"/>
    <w:rsid w:val="001D121F"/>
    <w:rsid w:val="0026435B"/>
    <w:rsid w:val="00274ABA"/>
    <w:rsid w:val="002756A0"/>
    <w:rsid w:val="002B299C"/>
    <w:rsid w:val="004B4D96"/>
    <w:rsid w:val="008A77F2"/>
    <w:rsid w:val="009612C0"/>
    <w:rsid w:val="0096652E"/>
    <w:rsid w:val="009A28AB"/>
    <w:rsid w:val="009B1018"/>
    <w:rsid w:val="00A02C6B"/>
    <w:rsid w:val="00A8393B"/>
    <w:rsid w:val="00AB2B78"/>
    <w:rsid w:val="00B05201"/>
    <w:rsid w:val="00BA0F19"/>
    <w:rsid w:val="00C03FD3"/>
    <w:rsid w:val="00C16834"/>
    <w:rsid w:val="00C96EF5"/>
    <w:rsid w:val="00D0195F"/>
    <w:rsid w:val="00D93DDA"/>
    <w:rsid w:val="00E21370"/>
    <w:rsid w:val="00E35767"/>
    <w:rsid w:val="00EB376E"/>
    <w:rsid w:val="00F374F0"/>
    <w:rsid w:val="00F94C8D"/>
    <w:rsid w:val="0A2691F2"/>
    <w:rsid w:val="1CA97857"/>
    <w:rsid w:val="1FA4A256"/>
    <w:rsid w:val="416BE4DA"/>
    <w:rsid w:val="43576DF7"/>
    <w:rsid w:val="50EB8D14"/>
    <w:rsid w:val="7979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D541"/>
  <w15:docId w15:val="{E6486C5C-7A9B-4D7C-83E0-37F8A88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3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13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F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576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A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hsinform.scot/illnesses-and-conditions/muscle-bone-and-joi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rvices.nhslothian.scot/musculoskeletal/west-lothi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8779CA7737C4A9CDCBD924DDD94C7" ma:contentTypeVersion="4" ma:contentTypeDescription="Create a new document." ma:contentTypeScope="" ma:versionID="e38a8d575f0f88f9408b39e8fd3e580d">
  <xsd:schema xmlns:xsd="http://www.w3.org/2001/XMLSchema" xmlns:xs="http://www.w3.org/2001/XMLSchema" xmlns:p="http://schemas.microsoft.com/office/2006/metadata/properties" xmlns:ns2="3fa10ef3-c31b-4df6-87c9-5f4394e09aa4" targetNamespace="http://schemas.microsoft.com/office/2006/metadata/properties" ma:root="true" ma:fieldsID="448e13fc835d4a0bf5aceb6228f7076c" ns2:_="">
    <xsd:import namespace="3fa10ef3-c31b-4df6-87c9-5f4394e0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10ef3-c31b-4df6-87c9-5f4394e09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C971C-E98B-461E-A543-4ACAE3B49462}">
  <ds:schemaRefs>
    <ds:schemaRef ds:uri="3fa10ef3-c31b-4df6-87c9-5f4394e09aa4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305CC-472D-4381-96AD-7F4B137F4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3AED4-734C-4947-AEE6-C2EF9376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10ef3-c31b-4df6-87c9-5f4394e09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NHS Lothian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Grant, Janine</dc:creator>
  <cp:lastModifiedBy>Chambers, Lynn</cp:lastModifiedBy>
  <cp:revision>2</cp:revision>
  <dcterms:created xsi:type="dcterms:W3CDTF">2025-11-10T11:12:00Z</dcterms:created>
  <dcterms:modified xsi:type="dcterms:W3CDTF">2025-11-10T11:12:00Z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0x010100ADD8779CA7737C4A9CDCBD924DDD94C7</vt:lpwstr>
  </property>
</Properties>
</file>